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E395" w14:textId="77777777" w:rsidR="00710863" w:rsidRPr="00C1717B" w:rsidRDefault="00710863" w:rsidP="00710863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22EFEF31" w14:textId="409D3C26" w:rsidR="00710863" w:rsidRPr="00C1717B" w:rsidRDefault="00871D76" w:rsidP="00710863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Grupa</w:t>
      </w:r>
      <w:r w:rsidR="00710863" w:rsidRPr="00C1717B">
        <w:rPr>
          <w:rFonts w:ascii="Times New Roman" w:hAnsi="Times New Roman" w:cs="Times New Roman"/>
          <w:bCs/>
          <w:sz w:val="24"/>
          <w:szCs w:val="24"/>
          <w:lang w:val="lv-LV"/>
        </w:rPr>
        <w:t>_____</w:t>
      </w:r>
      <w:r w:rsidR="00710863" w:rsidRPr="00C1717B">
        <w:rPr>
          <w:rFonts w:ascii="Times New Roman" w:hAnsi="Times New Roman" w:cs="Times New Roman"/>
          <w:bCs/>
          <w:sz w:val="24"/>
          <w:szCs w:val="24"/>
          <w:lang w:val="lv-LV"/>
        </w:rPr>
        <w:tab/>
        <w:t>Vārds __________________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</w:t>
      </w:r>
      <w:r w:rsidR="00710863" w:rsidRPr="00C1717B">
        <w:rPr>
          <w:rFonts w:ascii="Times New Roman" w:hAnsi="Times New Roman" w:cs="Times New Roman"/>
          <w:bCs/>
          <w:sz w:val="24"/>
          <w:szCs w:val="24"/>
          <w:lang w:val="lv-LV"/>
        </w:rPr>
        <w:t>___ Uzvārds __________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__________________</w:t>
      </w:r>
      <w:r w:rsidR="00710863" w:rsidRPr="00C1717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______ </w:t>
      </w:r>
    </w:p>
    <w:p w14:paraId="0485DB77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9B7DFFF" w14:textId="789F4B96" w:rsidR="00710863" w:rsidRPr="00C1717B" w:rsidRDefault="001412FE" w:rsidP="007108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Diagnostikas darbs matemātikā 1.kursam</w:t>
      </w:r>
    </w:p>
    <w:p w14:paraId="4E19387D" w14:textId="00A40009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1412FE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1412FE">
        <w:rPr>
          <w:rFonts w:ascii="Times New Roman" w:hAnsi="Times New Roman" w:cs="Times New Roman"/>
          <w:b/>
          <w:bCs/>
          <w:sz w:val="24"/>
          <w:szCs w:val="24"/>
          <w:lang w:val="lv-LV"/>
        </w:rPr>
        <w:t>5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6B4798C6" w14:textId="5DE45BEA" w:rsidR="005513DE" w:rsidRPr="00C1717B" w:rsidRDefault="005513DE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1.variants</w:t>
      </w:r>
    </w:p>
    <w:p w14:paraId="7B0FADED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5C4FF7C" w14:textId="3D8977E1" w:rsidR="00710863" w:rsidRPr="00C1717B" w:rsidRDefault="00710863" w:rsidP="00710863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1.–1</w:t>
      </w:r>
      <w:r w:rsidR="001412F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. uzdevumā tev ir iespēja demonstrēt zināšanas, izpratni un prasmes algebrā. </w:t>
      </w:r>
    </w:p>
    <w:p w14:paraId="71415515" w14:textId="77777777" w:rsidR="00710863" w:rsidRPr="00C1717B" w:rsidRDefault="00710863" w:rsidP="0071086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uzdevums (1 punkts) </w:t>
      </w:r>
    </w:p>
    <w:p w14:paraId="78F4FF70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Aprēķini izteiksmes 7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2 vērtību, ja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3. </w:t>
      </w:r>
    </w:p>
    <w:p w14:paraId="7B556FE1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18CDD718" w14:textId="77777777" w:rsidR="00DC6A6C" w:rsidRPr="00C1717B" w:rsidRDefault="00DC6A6C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18803D2" w14:textId="69F872B5" w:rsidR="00710863" w:rsidRPr="00C1717B" w:rsidRDefault="00710863" w:rsidP="00710863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79306FD6" w14:textId="77777777" w:rsidR="00710863" w:rsidRPr="00C1717B" w:rsidRDefault="00710863" w:rsidP="0071086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C7D1859" w14:textId="71F4F294" w:rsidR="00710863" w:rsidRPr="00C1717B" w:rsidRDefault="00710863" w:rsidP="0071086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72000000 = </w:t>
      </w:r>
    </w:p>
    <w:p w14:paraId="5F12C7B6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07DCD1D" w14:textId="1608B640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A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7,2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7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B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7,2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6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C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7,2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-6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D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7,2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-7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14:paraId="094C482F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C8932AA" w14:textId="6BA1B2C5" w:rsidR="005513DE" w:rsidRPr="00C1717B" w:rsidRDefault="00710863" w:rsidP="0071086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Skaitlis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 xml:space="preserve">80  </m:t>
            </m:r>
          </m:e>
        </m:rad>
        <m:r>
          <w:rPr>
            <w:rFonts w:ascii="Cambria Math" w:hAnsi="Cambria Math" w:cs="Times New Roman"/>
            <w:sz w:val="24"/>
            <w:szCs w:val="24"/>
            <w:lang w:val="lv-LV"/>
          </w:rPr>
          <m:t xml:space="preserve">  </m:t>
        </m:r>
      </m:oMath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pieder intervālam </w:t>
      </w:r>
    </w:p>
    <w:p w14:paraId="57DEC9EF" w14:textId="77777777" w:rsidR="005513DE" w:rsidRPr="00C1717B" w:rsidRDefault="005513DE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26A2B411" w14:textId="2C0DE9F5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(6; 7) 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B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(7; 8) 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C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(8; 9) 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(9; 10) </w:t>
      </w:r>
    </w:p>
    <w:p w14:paraId="095D1E35" w14:textId="77777777" w:rsidR="005513DE" w:rsidRPr="00C1717B" w:rsidRDefault="005513D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1E24160" w14:textId="4FF2D358" w:rsidR="005513DE" w:rsidRPr="00C1717B" w:rsidRDefault="00710863" w:rsidP="005513D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uzdevums (1 punkts) </w:t>
      </w:r>
    </w:p>
    <w:p w14:paraId="100DD8BF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8A17162" w14:textId="5116BF25" w:rsidR="00710863" w:rsidRPr="00C1717B" w:rsidRDefault="00710863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Aprēķini starpību </w:t>
      </w:r>
      <w:r w:rsidR="005513DE" w:rsidRPr="00C1717B">
        <w:rPr>
          <w:rFonts w:ascii="Times New Roman" w:hAnsi="Times New Roman" w:cs="Times New Roman"/>
          <w:sz w:val="24"/>
          <w:szCs w:val="24"/>
          <w:lang w:val="lv-LV"/>
        </w:rPr>
        <w:t>7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>5</m:t>
            </m:r>
          </m:e>
        </m:rad>
      </m:oMath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>5</m:t>
            </m:r>
          </m:e>
        </m:rad>
      </m:oMath>
      <w:r w:rsidR="005513DE" w:rsidRPr="00C1717B">
        <w:rPr>
          <w:rFonts w:ascii="Times New Roman" w:eastAsiaTheme="minorEastAsia" w:hAnsi="Times New Roman" w:cs="Times New Roman"/>
          <w:sz w:val="24"/>
          <w:szCs w:val="24"/>
          <w:lang w:val="lv-LV"/>
        </w:rPr>
        <w:t xml:space="preserve"> = </w:t>
      </w:r>
    </w:p>
    <w:p w14:paraId="61419BA4" w14:textId="77777777" w:rsidR="00710863" w:rsidRPr="00C1717B" w:rsidRDefault="00710863" w:rsidP="0071086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C7AAAD2" w14:textId="71B0EA9A" w:rsidR="005513DE" w:rsidRPr="00C1717B" w:rsidRDefault="005513DE" w:rsidP="005513D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8481D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Doto izteiksmi pārveido par reizinājumu.</w:t>
      </w:r>
    </w:p>
    <w:p w14:paraId="7601733D" w14:textId="77777777" w:rsidR="00DC6A6C" w:rsidRPr="00C1717B" w:rsidRDefault="00DC6A6C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156DA16" w14:textId="49A2C812" w:rsidR="005513DE" w:rsidRPr="005F53F3" w:rsidRDefault="00DC6A6C" w:rsidP="005F53F3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5F53F3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5513DE" w:rsidRPr="005F53F3">
        <w:rPr>
          <w:rFonts w:ascii="Times New Roman" w:hAnsi="Times New Roman" w:cs="Times New Roman"/>
          <w:sz w:val="24"/>
          <w:szCs w:val="24"/>
          <w:lang w:val="lv-LV"/>
        </w:rPr>
        <w:t xml:space="preserve">7xy – y = </w:t>
      </w:r>
    </w:p>
    <w:p w14:paraId="3F60395D" w14:textId="77777777" w:rsidR="00DC6A6C" w:rsidRPr="00C1717B" w:rsidRDefault="00DC6A6C" w:rsidP="00DC6A6C">
      <w:pPr>
        <w:pStyle w:val="Sarakstarindkopa"/>
        <w:ind w:left="780"/>
        <w:rPr>
          <w:rFonts w:ascii="Times New Roman" w:hAnsi="Times New Roman" w:cs="Times New Roman"/>
          <w:sz w:val="24"/>
          <w:szCs w:val="24"/>
          <w:lang w:val="lv-LV"/>
        </w:rPr>
      </w:pPr>
    </w:p>
    <w:p w14:paraId="6B077DD6" w14:textId="220E661D" w:rsidR="0038481D" w:rsidRPr="00C1717B" w:rsidRDefault="0038481D" w:rsidP="0038481D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Izpildi darbības. </w:t>
      </w:r>
    </w:p>
    <w:p w14:paraId="19737ADF" w14:textId="77777777" w:rsidR="0038481D" w:rsidRPr="00C1717B" w:rsidRDefault="0038481D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E3D87DD" w14:textId="2B2511F4" w:rsidR="0038481D" w:rsidRPr="00C1717B" w:rsidRDefault="0038481D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2,7x + 2,3 – 1,2x = </w:t>
      </w:r>
    </w:p>
    <w:p w14:paraId="199214BC" w14:textId="77777777" w:rsidR="0038481D" w:rsidRPr="00C1717B" w:rsidRDefault="0038481D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1432360F" w14:textId="77777777" w:rsidR="0038481D" w:rsidRPr="00C1717B" w:rsidRDefault="0038481D" w:rsidP="0038481D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C29B99A" w14:textId="33746846" w:rsidR="007825C0" w:rsidRPr="00C1717B" w:rsidRDefault="007825C0" w:rsidP="007825C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Dots kvadrātvienādojums, kuram aprēķināta </w:t>
      </w:r>
      <w:proofErr w:type="spellStart"/>
      <w:r w:rsidRPr="00C1717B">
        <w:rPr>
          <w:rFonts w:ascii="Times New Roman" w:hAnsi="Times New Roman" w:cs="Times New Roman"/>
          <w:sz w:val="24"/>
          <w:szCs w:val="24"/>
          <w:lang w:val="lv-LV"/>
        </w:rPr>
        <w:t>diskriminanta</w:t>
      </w:r>
      <w:proofErr w:type="spellEnd"/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 vērtība. Cik saknes ir dotajam kvadrātvienādojumam?</w:t>
      </w:r>
    </w:p>
    <w:p w14:paraId="2820C8DA" w14:textId="47787CAC" w:rsidR="007825C0" w:rsidRPr="00C1717B" w:rsidRDefault="007825C0" w:rsidP="007825C0">
      <w:pPr>
        <w:pStyle w:val="Sarakstarindkopa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7453BBAE" wp14:editId="485E26BC">
            <wp:extent cx="1356360" cy="459342"/>
            <wp:effectExtent l="0" t="0" r="0" b="0"/>
            <wp:docPr id="10965441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4417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53" cy="46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A0F8C" w14:textId="77777777" w:rsidR="007825C0" w:rsidRPr="00C1717B" w:rsidRDefault="007825C0" w:rsidP="007825C0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7D835ED9" w14:textId="77777777" w:rsidR="007825C0" w:rsidRPr="00C1717B" w:rsidRDefault="007825C0" w:rsidP="007825C0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5844D043" w14:textId="77777777" w:rsidR="007825C0" w:rsidRDefault="007825C0">
      <w:pPr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0F345076" w14:textId="77777777" w:rsidR="002372F1" w:rsidRPr="00C1717B" w:rsidRDefault="002372F1">
      <w:pPr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51271797" w14:textId="17DB51B2" w:rsidR="007825C0" w:rsidRPr="00C1717B" w:rsidRDefault="007825C0" w:rsidP="007825C0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8.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Atrisini vienādojumu 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4768ED" w:rsidRPr="00C1717B">
        <w:rPr>
          <w:rFonts w:ascii="Times New Roman" w:hAnsi="Times New Roman" w:cs="Times New Roman"/>
          <w:sz w:val="24"/>
          <w:szCs w:val="24"/>
          <w:lang w:val="lv-LV"/>
        </w:rPr>
        <w:t>12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="004768ED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+ 16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0.</w:t>
      </w:r>
    </w:p>
    <w:p w14:paraId="7D5D6293" w14:textId="63C0CF79" w:rsidR="007825C0" w:rsidRPr="00C1717B" w:rsidRDefault="007825C0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0AEA1A25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31E0CA5F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4A357024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6BDAB3DD" w14:textId="77777777" w:rsidR="003D41E6" w:rsidRPr="00C1717B" w:rsidRDefault="003D41E6" w:rsidP="007825C0">
      <w:pPr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4144C0E8" w14:textId="77777777" w:rsidR="003D41E6" w:rsidRPr="00C1717B" w:rsidRDefault="003D41E6" w:rsidP="003D41E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9.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Atrisini nevienādību un atbildi pieraksti kā skaitļu intervālu.</w:t>
      </w:r>
    </w:p>
    <w:p w14:paraId="05A95EBA" w14:textId="681D6788" w:rsidR="003D41E6" w:rsidRPr="00C1717B" w:rsidRDefault="003D41E6" w:rsidP="003D41E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12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6 &lt; 10x</w:t>
      </w:r>
      <w:r w:rsidR="001E0448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68C3CB3" w14:textId="77777777" w:rsidR="001E0448" w:rsidRPr="00C1717B" w:rsidRDefault="001E0448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65DC640" w14:textId="77777777" w:rsidR="000746DB" w:rsidRPr="00C1717B" w:rsidRDefault="000746DB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0945003" w14:textId="77777777" w:rsidR="000746DB" w:rsidRPr="00C1717B" w:rsidRDefault="000746DB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868EF52" w14:textId="77777777" w:rsidR="000746DB" w:rsidRPr="00C1717B" w:rsidRDefault="000746DB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36194B1" w14:textId="77777777" w:rsidR="000746DB" w:rsidRPr="00C1717B" w:rsidRDefault="000746DB" w:rsidP="000746DB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7C055423" w14:textId="77777777" w:rsidR="001E0448" w:rsidRPr="00C1717B" w:rsidRDefault="001E0448" w:rsidP="003D41E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031EED0" w14:textId="07D38154" w:rsidR="001E0448" w:rsidRPr="00C1717B" w:rsidRDefault="001E0448" w:rsidP="003D41E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10. </w:t>
      </w:r>
      <w:r w:rsidR="000746DB"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uzdevums 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Konstruē funkcijas y = 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4 grafiku</w:t>
      </w:r>
    </w:p>
    <w:p w14:paraId="355533F8" w14:textId="3C678928" w:rsidR="001E0448" w:rsidRPr="00C1717B" w:rsidRDefault="001E0448" w:rsidP="001E0448">
      <w:pPr>
        <w:tabs>
          <w:tab w:val="left" w:pos="2976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B058A56" wp14:editId="4E98F808">
            <wp:extent cx="6119390" cy="2126164"/>
            <wp:effectExtent l="0" t="0" r="0" b="7620"/>
            <wp:docPr id="1712506538" name="Attēls 1" descr="Attēls, kurā ir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06538" name="Attēls 1" descr="Attēls, kurā ir diagramma&#10;&#10;Apraksts ģenerēts automātisk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390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DBA3F" w14:textId="7AB942CE" w:rsidR="005E0EEF" w:rsidRPr="00C1717B" w:rsidRDefault="005E0EE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CD9B719" w14:textId="640D91D7" w:rsidR="00627727" w:rsidRPr="00C1717B" w:rsidRDefault="00627727" w:rsidP="005E0EEF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5E7002B" w14:textId="77A0DE43" w:rsidR="005E0EEF" w:rsidRPr="00C1717B" w:rsidRDefault="005E0EEF" w:rsidP="005E0EEF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11. uzdevums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</w:t>
      </w:r>
      <w:proofErr w:type="spellStart"/>
      <w:r w:rsidRPr="00C1717B">
        <w:rPr>
          <w:rFonts w:ascii="Times New Roman" w:hAnsi="Times New Roman" w:cs="Times New Roman"/>
          <w:sz w:val="24"/>
          <w:szCs w:val="24"/>
          <w:lang w:val="lv-LV"/>
        </w:rPr>
        <w:t>kvadrātfunkcijas</w:t>
      </w:r>
      <w:proofErr w:type="spellEnd"/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y =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4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+ 2 grafiks </w:t>
      </w:r>
      <w:r w:rsidR="001412FE"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70528" behindDoc="0" locked="0" layoutInCell="1" allowOverlap="1" wp14:anchorId="717BA586" wp14:editId="2F8A092E">
            <wp:simplePos x="0" y="0"/>
            <wp:positionH relativeFrom="margin">
              <wp:posOffset>0</wp:posOffset>
            </wp:positionH>
            <wp:positionV relativeFrom="margin">
              <wp:posOffset>7579360</wp:posOffset>
            </wp:positionV>
            <wp:extent cx="2082368" cy="2179320"/>
            <wp:effectExtent l="0" t="0" r="0" b="0"/>
            <wp:wrapSquare wrapText="bothSides"/>
            <wp:docPr id="1799373277" name="Attēls 1" descr="Attēls, kurā ir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73277" name="Attēls 1" descr="Attēls, kurā ir diagramm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36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E4324" w14:textId="0A21DD10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11.1.     Izmantojot grafiku, nosaki funkcijas nulles. </w:t>
      </w:r>
    </w:p>
    <w:p w14:paraId="2A62ADE5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26B600BC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2F46FE45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51956BF7" w14:textId="04D3E64A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11.2.     Izmantojot grafiku, nosaki nevienādības 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4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+ 2  &lt; 0 atrisinājumu. </w:t>
      </w:r>
    </w:p>
    <w:p w14:paraId="6C5BC6D5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17E7CCFF" w14:textId="77777777" w:rsidR="005E0EEF" w:rsidRPr="00C1717B" w:rsidRDefault="005E0EEF" w:rsidP="005E0EEF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1C37B829" w14:textId="0D3F56B5" w:rsidR="00961866" w:rsidRPr="00C1717B" w:rsidRDefault="00961866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lastRenderedPageBreak/>
        <w:t>1</w:t>
      </w:r>
      <w:r w:rsidR="001412FE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.–</w:t>
      </w:r>
      <w:r w:rsidR="004C4A88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 uzdevumā tev ir iespēja demonstrēt zināšanas, izpratni un prasmes ģeometrijā.</w:t>
      </w:r>
    </w:p>
    <w:p w14:paraId="53D98D4C" w14:textId="77777777" w:rsidR="00961866" w:rsidRPr="00C1717B" w:rsidRDefault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AF57A5" w14:textId="184D180E" w:rsidR="00961866" w:rsidRPr="00C1717B" w:rsidRDefault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1412F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 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Trijstūra ABC malu garumi ir AB = 14 cm, BC = 13 cm un CA = 12 cm. Nosaki, kurš ir trijstūra ABC lielākais leņķis.</w:t>
      </w:r>
    </w:p>
    <w:p w14:paraId="6A81633E" w14:textId="77777777" w:rsidR="00961866" w:rsidRPr="00C1717B" w:rsidRDefault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9893C5D" w14:textId="77777777" w:rsidR="00961866" w:rsidRPr="00C1717B" w:rsidRDefault="00961866" w:rsidP="00961866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38A8C2DD" w14:textId="77777777" w:rsidR="00BD0AB1" w:rsidRPr="00C1717B" w:rsidRDefault="00BD0AB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D4878DE" w14:textId="3C42B4B4" w:rsidR="00BD0AB1" w:rsidRPr="00C1717B" w:rsidRDefault="00BD0AB1" w:rsidP="00BD0AB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 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Dotas divas krustiskas taisnes. Zināms, ka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 +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3 = 130°. Aprēķini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2 lielumu. </w:t>
      </w:r>
    </w:p>
    <w:p w14:paraId="2051BBA9" w14:textId="27E20486" w:rsidR="00BD0AB1" w:rsidRPr="00C1717B" w:rsidRDefault="001412FE" w:rsidP="00BD0AB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62336" behindDoc="0" locked="0" layoutInCell="1" allowOverlap="1" wp14:anchorId="5AF4A879" wp14:editId="2F44D803">
            <wp:simplePos x="0" y="0"/>
            <wp:positionH relativeFrom="margin">
              <wp:posOffset>5160010</wp:posOffset>
            </wp:positionH>
            <wp:positionV relativeFrom="margin">
              <wp:posOffset>2400935</wp:posOffset>
            </wp:positionV>
            <wp:extent cx="1737360" cy="937260"/>
            <wp:effectExtent l="0" t="0" r="0" b="0"/>
            <wp:wrapSquare wrapText="bothSides"/>
            <wp:docPr id="79841285" name="Attēls 7984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90228" w14:textId="0BDC9237" w:rsidR="00BD0AB1" w:rsidRPr="00C1717B" w:rsidRDefault="00BD0AB1" w:rsidP="00BD0AB1">
      <w:pPr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115°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50°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C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90°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105° </w:t>
      </w:r>
    </w:p>
    <w:p w14:paraId="5F1EDD8A" w14:textId="77777777" w:rsidR="001412FE" w:rsidRDefault="001412F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D2095AE" w14:textId="77777777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0181DD7" w14:textId="77777777" w:rsidR="000746DB" w:rsidRPr="00C1717B" w:rsidRDefault="000746D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41A3986" w14:textId="3D61E143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 uzdevums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taisnleņķa trijstūris KLM (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K = 90°), LM = 13 cm un KM = 12 cm. Aprēķini malas KL garumu.</w:t>
      </w:r>
    </w:p>
    <w:p w14:paraId="7F00FD14" w14:textId="77777777" w:rsidR="004C4A88" w:rsidRPr="00C1717B" w:rsidRDefault="004C4A88">
      <w:pPr>
        <w:rPr>
          <w:lang w:val="lv-LV"/>
        </w:rPr>
      </w:pPr>
    </w:p>
    <w:p w14:paraId="753E19C2" w14:textId="77777777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35B12AB4" wp14:editId="6B89F8E7">
            <wp:extent cx="6134100" cy="1264920"/>
            <wp:effectExtent l="0" t="0" r="0" b="0"/>
            <wp:docPr id="1323261546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FA210" w14:textId="77777777" w:rsidR="004C4A88" w:rsidRPr="00C1717B" w:rsidRDefault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A44BDEC" w14:textId="2A0B4C37" w:rsidR="004C4A88" w:rsidRPr="00C1717B" w:rsidRDefault="004C4A88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 uzdevumā tev ir iespēja demonstrēt zināšanas, izpratni un prasmes kombinatorikā un varbūtību elementos.</w:t>
      </w:r>
    </w:p>
    <w:p w14:paraId="400DEBA5" w14:textId="2E977AAF" w:rsidR="004C4A88" w:rsidRPr="00C1717B" w:rsidRDefault="004C4A88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noProof/>
          <w:lang w:val="lv-LV"/>
        </w:rPr>
        <w:drawing>
          <wp:anchor distT="0" distB="0" distL="114300" distR="114300" simplePos="0" relativeHeight="251666432" behindDoc="0" locked="0" layoutInCell="1" allowOverlap="1" wp14:anchorId="1EF9C4AB" wp14:editId="7A3CE072">
            <wp:simplePos x="0" y="0"/>
            <wp:positionH relativeFrom="margin">
              <wp:posOffset>5372100</wp:posOffset>
            </wp:positionH>
            <wp:positionV relativeFrom="margin">
              <wp:posOffset>6667500</wp:posOffset>
            </wp:positionV>
            <wp:extent cx="1455420" cy="428625"/>
            <wp:effectExtent l="0" t="0" r="0" b="9525"/>
            <wp:wrapSquare wrapText="bothSides"/>
            <wp:docPr id="507704515" name="Attēls 1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04515" name="Attēls 1" descr="Attēls, kurā ir teksts&#10;&#10;Apraksts ģenerēts automātisk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AEA1A" w14:textId="1F06EA50" w:rsidR="005A0BB5" w:rsidRPr="00C1717B" w:rsidRDefault="004C4A88">
      <w:pPr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5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Dotas četras kartītes ar cipariem 2, 5, 7 un 8. Izvēloties uz labu laimi divas no kartītēm, tiek veidoti </w:t>
      </w:r>
      <w:proofErr w:type="spellStart"/>
      <w:r w:rsidRPr="00C1717B">
        <w:rPr>
          <w:rFonts w:ascii="Times New Roman" w:hAnsi="Times New Roman" w:cs="Times New Roman"/>
          <w:sz w:val="24"/>
          <w:szCs w:val="24"/>
          <w:lang w:val="lv-LV"/>
        </w:rPr>
        <w:t>divciparu</w:t>
      </w:r>
      <w:proofErr w:type="spellEnd"/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skaitļi (pirmā izvilktā kartīte rāda desmitu skaitu, otrā – vienu skaitu)</w:t>
      </w:r>
      <w:r w:rsidRPr="00C1717B"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  <w:t xml:space="preserve"> </w:t>
      </w:r>
    </w:p>
    <w:p w14:paraId="79923980" w14:textId="77777777" w:rsidR="005A0BB5" w:rsidRPr="00C1717B" w:rsidRDefault="005A0BB5">
      <w:pPr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</w:pPr>
    </w:p>
    <w:p w14:paraId="08C79B24" w14:textId="2AA866F6" w:rsidR="005A0BB5" w:rsidRPr="00C1717B" w:rsidRDefault="005A0BB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.1. (1 punkts) Nosaki, cik dažādu </w:t>
      </w:r>
      <w:proofErr w:type="spellStart"/>
      <w:r w:rsidRPr="00C1717B">
        <w:rPr>
          <w:rFonts w:ascii="Times New Roman" w:hAnsi="Times New Roman" w:cs="Times New Roman"/>
          <w:sz w:val="24"/>
          <w:szCs w:val="24"/>
          <w:lang w:val="lv-LV"/>
        </w:rPr>
        <w:t>divciparu</w:t>
      </w:r>
      <w:proofErr w:type="spellEnd"/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skaitļu var izveidot</w:t>
      </w:r>
    </w:p>
    <w:p w14:paraId="083B7AF3" w14:textId="77777777" w:rsidR="005A0BB5" w:rsidRPr="00C1717B" w:rsidRDefault="005A0BB5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D8F7FB7" w14:textId="77777777" w:rsidR="005A0BB5" w:rsidRPr="00C1717B" w:rsidRDefault="005A0BB5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77C8DA6" w14:textId="46AC6CC2" w:rsidR="00627727" w:rsidRPr="00C1717B" w:rsidRDefault="00545F2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5A0BB5" w:rsidRPr="00C1717B">
        <w:rPr>
          <w:rFonts w:ascii="Times New Roman" w:hAnsi="Times New Roman" w:cs="Times New Roman"/>
          <w:sz w:val="24"/>
          <w:szCs w:val="24"/>
          <w:lang w:val="lv-LV"/>
        </w:rPr>
        <w:t>.2. (2 punkti)</w:t>
      </w:r>
    </w:p>
    <w:p w14:paraId="3ADBD61D" w14:textId="5A833B08" w:rsidR="007825C0" w:rsidRPr="00C1717B" w:rsidRDefault="005A0BB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Aprēķini varbūtību, ka, nejauši izvēloties divas kartītes, izveidotais skaitlis ir lielāks nekā 75.</w:t>
      </w:r>
      <w:r w:rsidR="007825C0" w:rsidRPr="00C1717B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08242D22" w14:textId="18440485" w:rsidR="000746DB" w:rsidRPr="00C1717B" w:rsidRDefault="001654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lastRenderedPageBreak/>
        <w:t>1</w:t>
      </w:r>
      <w:r w:rsidR="005F53F3">
        <w:rPr>
          <w:rFonts w:ascii="Times New Roman" w:hAnsi="Times New Roman" w:cs="Times New Roman"/>
          <w:b/>
          <w:bCs/>
          <w:sz w:val="28"/>
          <w:szCs w:val="28"/>
          <w:lang w:val="lv-LV"/>
        </w:rPr>
        <w:t>6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 – 1</w:t>
      </w:r>
      <w:r w:rsidR="005F53F3">
        <w:rPr>
          <w:rFonts w:ascii="Times New Roman" w:hAnsi="Times New Roman" w:cs="Times New Roman"/>
          <w:b/>
          <w:bCs/>
          <w:sz w:val="28"/>
          <w:szCs w:val="28"/>
          <w:lang w:val="lv-LV"/>
        </w:rPr>
        <w:t>7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 u</w:t>
      </w:r>
      <w:r w:rsidR="000746DB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zdevum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ā </w:t>
      </w:r>
      <w:r w:rsidR="000746DB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tev ir iespēja demonstrēt zināšanas, izpratni un prasmes kompleksu problēmu risināšanā</w:t>
      </w:r>
    </w:p>
    <w:p w14:paraId="7FE370DA" w14:textId="113DBC47" w:rsidR="001654B5" w:rsidRPr="00C1717B" w:rsidRDefault="001654B5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6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.uzdevums (4 punkti)</w:t>
      </w:r>
    </w:p>
    <w:p w14:paraId="7D34E87F" w14:textId="71B89341" w:rsidR="000746DB" w:rsidRPr="00C1717B" w:rsidRDefault="000746DB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Ja veikals piedāvātu 25% atlaidi, tad Arturs varētu nopirkt kladi un burtnīcu par 1,10 eiro lētāk. Bez atlaides 5 burtnīcas maksā par 1 eiro vairāk nekā ceturtā daļa no klades cenas. Cik maksā klade un cik burtnīca?</w:t>
      </w:r>
    </w:p>
    <w:p w14:paraId="428DBD5E" w14:textId="2CFA794A" w:rsidR="000746DB" w:rsidRPr="00C1717B" w:rsidRDefault="000746DB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3E87FC16" w14:textId="77777777" w:rsidR="001654B5" w:rsidRPr="00C1717B" w:rsidRDefault="001654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56731465" w14:textId="77777777" w:rsidR="001654B5" w:rsidRPr="00C1717B" w:rsidRDefault="001654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F6D7844" w14:textId="77777777" w:rsidR="00627727" w:rsidRPr="00C1717B" w:rsidRDefault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36228DD3" w14:textId="77777777" w:rsidR="00627727" w:rsidRPr="00C1717B" w:rsidRDefault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4A42A117" w14:textId="086CBB66" w:rsidR="00627727" w:rsidRPr="00C1717B" w:rsidRDefault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41DA3EC" w14:textId="05B6DFD9" w:rsidR="00627727" w:rsidRPr="00C1717B" w:rsidRDefault="00627727" w:rsidP="00627727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7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.uzdevums (4 punkti)</w:t>
      </w:r>
    </w:p>
    <w:p w14:paraId="612B238A" w14:textId="0B5BA40A" w:rsidR="001654B5" w:rsidRPr="00C1717B" w:rsidRDefault="00C1717B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55B0D4D2" wp14:editId="365EADCE">
            <wp:extent cx="6645910" cy="2415582"/>
            <wp:effectExtent l="0" t="0" r="2540" b="3810"/>
            <wp:docPr id="338291883" name="Attēls 1" descr="Attēls, kurā ir teksts, ekrānuzņēmums, font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91883" name="Attēls 1" descr="Attēls, kurā ir teksts, ekrānuzņēmums, fonts, rinda&#10;&#10;Apraksts ģenerēts automātisk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AB17E" w14:textId="79F9FCE1" w:rsidR="001654B5" w:rsidRPr="00C1717B" w:rsidRDefault="001654B5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2E2329E4" w14:textId="77777777" w:rsidR="001654B5" w:rsidRPr="00C1717B" w:rsidRDefault="001654B5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97CD045" w14:textId="169531D4" w:rsidR="001654B5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19.2. (2 p.) Aprēķini kvadrātu skaitu 50. figūrai. </w:t>
      </w:r>
    </w:p>
    <w:p w14:paraId="04285BC9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787E484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6919A596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5B462520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7015E77" w14:textId="77777777" w:rsid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671477F" w14:textId="6E02063B" w:rsidR="00C1717B" w:rsidRPr="00C1717B" w:rsidRDefault="00C1717B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lv-LV"/>
        </w:rPr>
        <w:t>19.3. (2 p.) Uzraksti izteiksmi, kas izsaka kvadrātu skaitu n-tajai figūrai. Paskaidro vai parādi ar darbībām, kā ieguvi izteiksmi.</w:t>
      </w:r>
    </w:p>
    <w:p w14:paraId="3953C75F" w14:textId="6B9434BA" w:rsidR="00324A03" w:rsidRPr="00C1717B" w:rsidRDefault="00324A0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2F78E08" w14:textId="2FB7B131" w:rsidR="00545F2F" w:rsidRPr="00C1717B" w:rsidRDefault="00545F2F" w:rsidP="00545F2F">
      <w:pPr>
        <w:tabs>
          <w:tab w:val="right" w:pos="10466"/>
        </w:tabs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B9720E2" w14:textId="7BC3BC23" w:rsidR="002224B1" w:rsidRPr="00C1717B" w:rsidRDefault="002224B1" w:rsidP="002224B1">
      <w:pPr>
        <w:pStyle w:val="Galvene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</w:p>
    <w:p w14:paraId="6FD581AC" w14:textId="77777777" w:rsidR="002224B1" w:rsidRPr="00C1717B" w:rsidRDefault="002224B1" w:rsidP="002224B1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26F5C41C" w14:textId="77777777" w:rsidR="005F53F3" w:rsidRPr="00C1717B" w:rsidRDefault="005F53F3" w:rsidP="005F53F3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Grupa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>_____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ab/>
        <w:t>Vārds __________________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>___ Uzvārds __________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__________________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______ </w:t>
      </w:r>
    </w:p>
    <w:p w14:paraId="3D711D9F" w14:textId="77777777" w:rsidR="005F53F3" w:rsidRPr="00C1717B" w:rsidRDefault="005F53F3" w:rsidP="005F53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378A2020" w14:textId="77777777" w:rsidR="005F53F3" w:rsidRPr="00C1717B" w:rsidRDefault="005F53F3" w:rsidP="005F53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Diagnostikas darbs matemātikā 1.kursam</w:t>
      </w:r>
    </w:p>
    <w:p w14:paraId="48FF2A6A" w14:textId="77777777" w:rsidR="005F53F3" w:rsidRPr="00C1717B" w:rsidRDefault="005F53F3" w:rsidP="005F53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5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584CAFAF" w14:textId="77777777" w:rsidR="00710863" w:rsidRPr="00C1717B" w:rsidRDefault="00710863" w:rsidP="00710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0FCAC1C" w14:textId="5CEAFEEE" w:rsidR="00710863" w:rsidRPr="00C1717B" w:rsidRDefault="00710863" w:rsidP="00710863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1.–1</w:t>
      </w:r>
      <w:r w:rsidR="001412FE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. uzdevumā tev ir iespēja demonstrēt zināšanas, izpratni un prasmes algebrā. </w:t>
      </w:r>
    </w:p>
    <w:p w14:paraId="4863785A" w14:textId="6D5E79A2" w:rsidR="00710863" w:rsidRPr="00C1717B" w:rsidRDefault="00710863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uzdevums (1 punkts) </w:t>
      </w:r>
    </w:p>
    <w:p w14:paraId="2B0CE7CB" w14:textId="6BFFDE1E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Aprēķini izteiksmes 7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4 vērtību, ja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6. </w:t>
      </w:r>
    </w:p>
    <w:p w14:paraId="29251B15" w14:textId="77777777" w:rsidR="00710863" w:rsidRPr="00C1717B" w:rsidRDefault="00710863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60EE2448" w14:textId="77777777" w:rsidR="00DC6A6C" w:rsidRPr="00C1717B" w:rsidRDefault="00DC6A6C" w:rsidP="00710863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F8CC149" w14:textId="05C7E6CE" w:rsidR="00710863" w:rsidRPr="00C1717B" w:rsidRDefault="00710863" w:rsidP="00710863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5980BCE7" w14:textId="77777777" w:rsidR="00710863" w:rsidRPr="00C1717B" w:rsidRDefault="00710863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5B7231C6" w14:textId="5DC584BA" w:rsidR="005513DE" w:rsidRPr="00C1717B" w:rsidRDefault="005513DE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37000000 = </w:t>
      </w:r>
    </w:p>
    <w:p w14:paraId="46EC4EDF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29AA7F6" w14:textId="2D2DD5F9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A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3,7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7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B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3,7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6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C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3,7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-6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D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3,7 ∙ 10</w:t>
      </w:r>
      <w:r w:rsidRPr="00C1717B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-7</w:t>
      </w:r>
      <w:r w:rsidRPr="00C1717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14:paraId="322A783C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7084536" w14:textId="0356D107" w:rsidR="005513DE" w:rsidRPr="00C1717B" w:rsidRDefault="005513DE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Skaitlis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 xml:space="preserve">52  </m:t>
            </m:r>
          </m:e>
        </m:rad>
        <m:r>
          <w:rPr>
            <w:rFonts w:ascii="Cambria Math" w:hAnsi="Cambria Math" w:cs="Times New Roman"/>
            <w:sz w:val="24"/>
            <w:szCs w:val="24"/>
            <w:lang w:val="lv-LV"/>
          </w:rPr>
          <m:t xml:space="preserve">  </m:t>
        </m:r>
      </m:oMath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pieder intervālam </w:t>
      </w:r>
    </w:p>
    <w:p w14:paraId="13541424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1B9575BB" w14:textId="77777777" w:rsidR="005513DE" w:rsidRPr="00C1717B" w:rsidRDefault="005513DE" w:rsidP="005513DE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(6; 7)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B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(7; 8)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C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(8; 9)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(9; 10) </w:t>
      </w:r>
    </w:p>
    <w:p w14:paraId="2429C85C" w14:textId="77777777" w:rsidR="005513DE" w:rsidRPr="00C1717B" w:rsidRDefault="005513DE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4BFD0772" w14:textId="66C1445A" w:rsidR="005513DE" w:rsidRPr="00C1717B" w:rsidRDefault="005513DE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Aprēķini starpību 9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>7</m:t>
            </m:r>
          </m:e>
        </m:rad>
      </m:oMath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lv-LV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lv-LV"/>
              </w:rPr>
              <m:t>7</m:t>
            </m:r>
          </m:e>
        </m:rad>
      </m:oMath>
      <w:r w:rsidRPr="00C1717B">
        <w:rPr>
          <w:rFonts w:ascii="Times New Roman" w:eastAsiaTheme="minorEastAsia" w:hAnsi="Times New Roman" w:cs="Times New Roman"/>
          <w:sz w:val="24"/>
          <w:szCs w:val="24"/>
          <w:lang w:val="lv-LV"/>
        </w:rPr>
        <w:t xml:space="preserve"> = </w:t>
      </w:r>
    </w:p>
    <w:p w14:paraId="2518FED5" w14:textId="77777777" w:rsidR="005513DE" w:rsidRPr="00C1717B" w:rsidRDefault="005513DE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49578B15" w14:textId="52EF84BC" w:rsidR="005513DE" w:rsidRPr="00C1717B" w:rsidRDefault="005513DE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Doto izteiksmi pārveido par reizinājumu.</w:t>
      </w:r>
    </w:p>
    <w:p w14:paraId="0AC01858" w14:textId="77777777" w:rsidR="00DC6A6C" w:rsidRPr="00C1717B" w:rsidRDefault="00DC6A6C" w:rsidP="00DC6A6C">
      <w:pPr>
        <w:pStyle w:val="Sarakstarindkopa"/>
        <w:ind w:left="780"/>
        <w:rPr>
          <w:rFonts w:ascii="Times New Roman" w:hAnsi="Times New Roman" w:cs="Times New Roman"/>
          <w:sz w:val="24"/>
          <w:szCs w:val="24"/>
          <w:lang w:val="lv-LV"/>
        </w:rPr>
      </w:pPr>
    </w:p>
    <w:p w14:paraId="3E7F8A4F" w14:textId="0100B6F8" w:rsidR="005513DE" w:rsidRPr="005F53F3" w:rsidRDefault="0038481D" w:rsidP="005F53F3">
      <w:pPr>
        <w:ind w:firstLine="360"/>
        <w:rPr>
          <w:rFonts w:ascii="Times New Roman" w:hAnsi="Times New Roman" w:cs="Times New Roman"/>
          <w:sz w:val="24"/>
          <w:szCs w:val="24"/>
          <w:lang w:val="lv-LV"/>
        </w:rPr>
      </w:pPr>
      <w:r w:rsidRPr="005F53F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6A6C" w:rsidRPr="005F53F3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5513DE" w:rsidRPr="005F53F3">
        <w:rPr>
          <w:rFonts w:ascii="Times New Roman" w:hAnsi="Times New Roman" w:cs="Times New Roman"/>
          <w:sz w:val="24"/>
          <w:szCs w:val="24"/>
          <w:lang w:val="lv-LV"/>
        </w:rPr>
        <w:t xml:space="preserve">xy – </w:t>
      </w:r>
      <w:r w:rsidR="00DC6A6C" w:rsidRPr="005F53F3">
        <w:rPr>
          <w:rFonts w:ascii="Times New Roman" w:hAnsi="Times New Roman" w:cs="Times New Roman"/>
          <w:sz w:val="24"/>
          <w:szCs w:val="24"/>
          <w:lang w:val="lv-LV"/>
        </w:rPr>
        <w:t>x</w:t>
      </w:r>
      <w:r w:rsidR="005513DE" w:rsidRPr="005F53F3">
        <w:rPr>
          <w:rFonts w:ascii="Times New Roman" w:hAnsi="Times New Roman" w:cs="Times New Roman"/>
          <w:sz w:val="24"/>
          <w:szCs w:val="24"/>
          <w:lang w:val="lv-LV"/>
        </w:rPr>
        <w:t xml:space="preserve"> = </w:t>
      </w:r>
      <w:r w:rsidR="005F53F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5F5B960" w14:textId="77777777" w:rsidR="00DC6A6C" w:rsidRPr="00C1717B" w:rsidRDefault="00DC6A6C" w:rsidP="00DC6A6C">
      <w:pPr>
        <w:pStyle w:val="Sarakstarindkopa"/>
        <w:ind w:left="780"/>
        <w:rPr>
          <w:rFonts w:ascii="Times New Roman" w:hAnsi="Times New Roman" w:cs="Times New Roman"/>
          <w:sz w:val="24"/>
          <w:szCs w:val="24"/>
          <w:lang w:val="lv-LV"/>
        </w:rPr>
      </w:pPr>
    </w:p>
    <w:p w14:paraId="61EF84CE" w14:textId="77777777" w:rsidR="00DC6A6C" w:rsidRPr="00C1717B" w:rsidRDefault="00DC6A6C" w:rsidP="005513D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0B2BA19" w14:textId="010EE37B" w:rsidR="00DC6A6C" w:rsidRPr="00C1717B" w:rsidRDefault="00DC6A6C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Izpildi darbības. </w:t>
      </w:r>
    </w:p>
    <w:p w14:paraId="04999640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B877BC0" w14:textId="458456BF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1,4x + 1,4 – 0,2x = </w:t>
      </w:r>
    </w:p>
    <w:p w14:paraId="2A5BE736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FD7A155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AABBAE4" w14:textId="77777777" w:rsidR="00DC6A6C" w:rsidRPr="00C1717B" w:rsidRDefault="00DC6A6C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A7A4AE4" w14:textId="77777777" w:rsidR="007825C0" w:rsidRPr="00C1717B" w:rsidRDefault="007825C0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142D0CD" w14:textId="75FB6FC3" w:rsidR="007825C0" w:rsidRPr="00C1717B" w:rsidRDefault="007825C0" w:rsidP="001E0448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uzdevums (1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Dots kvadrātvienādojums, kuram aprēķināta </w:t>
      </w:r>
      <w:proofErr w:type="spellStart"/>
      <w:r w:rsidRPr="00C1717B">
        <w:rPr>
          <w:rFonts w:ascii="Times New Roman" w:hAnsi="Times New Roman" w:cs="Times New Roman"/>
          <w:sz w:val="24"/>
          <w:szCs w:val="24"/>
          <w:lang w:val="lv-LV"/>
        </w:rPr>
        <w:t>diskrimanta</w:t>
      </w:r>
      <w:proofErr w:type="spellEnd"/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vērtība. Cik saknes ir dotajam kvadrātvienādojumam?</w:t>
      </w:r>
    </w:p>
    <w:p w14:paraId="52CDCD04" w14:textId="3C52DE57" w:rsidR="007825C0" w:rsidRPr="00C1717B" w:rsidRDefault="007825C0" w:rsidP="007825C0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52288B9E" wp14:editId="7718A3CE">
            <wp:extent cx="1607820" cy="457314"/>
            <wp:effectExtent l="0" t="0" r="0" b="0"/>
            <wp:docPr id="1564808475" name="Attēls 1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08475" name="Attēls 1" descr="Attēls, kurā ir teksts&#10;&#10;Apraksts ģenerēts automātiski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52" cy="46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5447" w14:textId="77777777" w:rsidR="007825C0" w:rsidRPr="00C1717B" w:rsidRDefault="007825C0" w:rsidP="007825C0">
      <w:pPr>
        <w:pStyle w:val="Sarakstarindkopa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Atbilde: </w:t>
      </w:r>
    </w:p>
    <w:p w14:paraId="29433BCD" w14:textId="77777777" w:rsidR="007825C0" w:rsidRDefault="007825C0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671A0F1F" w14:textId="77777777" w:rsidR="00B91BEE" w:rsidRPr="00C1717B" w:rsidRDefault="00B91BEE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47CD9E4" w14:textId="52F7ECE4" w:rsidR="004768ED" w:rsidRPr="00C1717B" w:rsidRDefault="004768ED" w:rsidP="004768E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8.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  Atrisini vienādojumu 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= 0.</w:t>
      </w:r>
      <w:r w:rsidR="003D41E6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14:paraId="3A77721C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B13589F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65EEF65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EC83E99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380A0A5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96C0D11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15CD7E7" w14:textId="77777777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9.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Atrisini nevienādību un atbildi pieraksti kā skaitļu intervālu.</w:t>
      </w:r>
    </w:p>
    <w:p w14:paraId="2621DAAC" w14:textId="30CB16E0" w:rsidR="003D41E6" w:rsidRPr="00C1717B" w:rsidRDefault="003D41E6" w:rsidP="004768E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7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6 &lt; 9x</w:t>
      </w:r>
    </w:p>
    <w:p w14:paraId="0435E487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AC7B43F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6D005709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4AD4A820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29950DED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5F3057A" w14:textId="77777777" w:rsidR="001E0448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7260A2B" w14:textId="597E169D" w:rsidR="001E0448" w:rsidRPr="00C1717B" w:rsidRDefault="001E0448" w:rsidP="001E044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10.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Konstruē funkcijas y = 3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– 3 grafiku</w:t>
      </w:r>
    </w:p>
    <w:p w14:paraId="5960B603" w14:textId="77777777" w:rsidR="001E0448" w:rsidRPr="00C1717B" w:rsidRDefault="001E0448" w:rsidP="001E0448">
      <w:pPr>
        <w:tabs>
          <w:tab w:val="left" w:pos="2976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E33793D" wp14:editId="47BF056E">
            <wp:extent cx="6119390" cy="2126164"/>
            <wp:effectExtent l="0" t="0" r="0" b="7620"/>
            <wp:docPr id="1225333223" name="Attēls 1225333223" descr="Attēls, kurā ir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06538" name="Attēls 1" descr="Attēls, kurā ir diagramma&#10;&#10;Apraksts ģenerēts automātisk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390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EFA66" w14:textId="77777777" w:rsidR="00627727" w:rsidRPr="00C1717B" w:rsidRDefault="00627727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288F6351" w14:textId="77777777" w:rsidR="00627727" w:rsidRPr="00C1717B" w:rsidRDefault="00627727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0A35999" w14:textId="61657655" w:rsidR="00627727" w:rsidRPr="00C1717B" w:rsidRDefault="00627727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3A311AA2" w14:textId="58C25D57" w:rsidR="003D41E6" w:rsidRPr="00C1717B" w:rsidRDefault="001E0448" w:rsidP="00DC6A6C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11. uzdevums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</w:t>
      </w:r>
      <w:proofErr w:type="spellStart"/>
      <w:r w:rsidRPr="00C1717B">
        <w:rPr>
          <w:rFonts w:ascii="Times New Roman" w:hAnsi="Times New Roman" w:cs="Times New Roman"/>
          <w:sz w:val="24"/>
          <w:szCs w:val="24"/>
          <w:lang w:val="lv-LV"/>
        </w:rPr>
        <w:t>kvadrātfunkcijas</w:t>
      </w:r>
      <w:proofErr w:type="spellEnd"/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y = –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+ 3 grafiks </w:t>
      </w:r>
    </w:p>
    <w:p w14:paraId="608054F5" w14:textId="3383C5FF" w:rsidR="001E0448" w:rsidRPr="00C1717B" w:rsidRDefault="005F53F3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  <w:drawing>
          <wp:anchor distT="0" distB="0" distL="114300" distR="114300" simplePos="0" relativeHeight="251672576" behindDoc="0" locked="0" layoutInCell="1" allowOverlap="1" wp14:anchorId="614F96FC" wp14:editId="3BE79A7F">
            <wp:simplePos x="0" y="0"/>
            <wp:positionH relativeFrom="margin">
              <wp:posOffset>-83820</wp:posOffset>
            </wp:positionH>
            <wp:positionV relativeFrom="margin">
              <wp:posOffset>7520940</wp:posOffset>
            </wp:positionV>
            <wp:extent cx="1775460" cy="1899285"/>
            <wp:effectExtent l="0" t="0" r="0" b="5715"/>
            <wp:wrapSquare wrapText="bothSides"/>
            <wp:docPr id="1395361834" name="Attēls 1" descr="Attēls, kurā ir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61834" name="Attēls 1" descr="Attēls, kurā ir diagramma&#10;&#10;Apraksts ģenerēts automātiski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448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11.1.     Izmantojot grafiku, nosaki funkcijas nulles. </w:t>
      </w:r>
    </w:p>
    <w:p w14:paraId="6D71946B" w14:textId="77777777" w:rsidR="005E0EEF" w:rsidRPr="00C1717B" w:rsidRDefault="005E0EEF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315CF89D" w14:textId="11C27E3D" w:rsidR="005513DE" w:rsidRPr="00C1717B" w:rsidRDefault="001E0448" w:rsidP="00710863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505848C0" w14:textId="77777777" w:rsidR="001E0448" w:rsidRPr="00C1717B" w:rsidRDefault="001E0448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2BE15A72" w14:textId="5C6E6916" w:rsidR="001E0448" w:rsidRPr="00C1717B" w:rsidRDefault="001E0448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11.2.     Izmantojot grafiku, nosaki nevienādības  –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+2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𝑥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+ 3 &gt; 0 </w:t>
      </w:r>
      <w:r w:rsidR="005F53F3">
        <w:rPr>
          <w:rFonts w:ascii="Times New Roman" w:hAnsi="Times New Roman" w:cs="Times New Roman"/>
          <w:sz w:val="24"/>
          <w:szCs w:val="24"/>
          <w:lang w:val="lv-LV"/>
        </w:rPr>
        <w:t xml:space="preserve">                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atrisinājumu. </w:t>
      </w:r>
    </w:p>
    <w:p w14:paraId="5FB82D73" w14:textId="77777777" w:rsidR="001E0448" w:rsidRPr="00C1717B" w:rsidRDefault="001E0448" w:rsidP="00710863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1FD38EDC" w14:textId="7F57A093" w:rsidR="001E0448" w:rsidRPr="00C1717B" w:rsidRDefault="001E0448" w:rsidP="00710863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Atbilde:</w:t>
      </w:r>
    </w:p>
    <w:p w14:paraId="7E2A872A" w14:textId="77777777" w:rsidR="00C75657" w:rsidRPr="00C1717B" w:rsidRDefault="00C75657" w:rsidP="00C75657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>Grupa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>_____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ab/>
        <w:t>Vārds __________________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>___ Uzvārds __________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__________________</w:t>
      </w:r>
      <w:r w:rsidRPr="00C1717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______ </w:t>
      </w:r>
    </w:p>
    <w:p w14:paraId="077066F5" w14:textId="77777777" w:rsidR="00C75657" w:rsidRDefault="00C75657" w:rsidP="00961866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EB031E7" w14:textId="534133E3" w:rsidR="00961866" w:rsidRPr="00C1717B" w:rsidRDefault="00961866" w:rsidP="00961866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8"/>
          <w:szCs w:val="28"/>
          <w:lang w:val="lv-LV"/>
        </w:rPr>
        <w:t>2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.–</w:t>
      </w:r>
      <w:r w:rsidR="00545F2F"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 uzdevumā tev ir iespēja demonstrēt zināšanas, izpratni un prasmes ģeometrijā.</w:t>
      </w:r>
    </w:p>
    <w:p w14:paraId="4226EC7E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vertAlign w:val="subscript"/>
          <w:lang w:val="lv-LV"/>
        </w:rPr>
      </w:pPr>
    </w:p>
    <w:p w14:paraId="6A4B6999" w14:textId="3012E86D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 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Trijstūra EGH malu garumi ir EG = 14 cm, GH = 13 cm un HE = 12 cm. Nosaki, kurš ir trijstūra EGH mazākais leņķis.</w:t>
      </w:r>
    </w:p>
    <w:p w14:paraId="6A1F0BE4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4180697" w14:textId="77777777" w:rsidR="00961866" w:rsidRPr="00C1717B" w:rsidRDefault="00961866" w:rsidP="00961866">
      <w:pPr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Atbilde:</w:t>
      </w:r>
    </w:p>
    <w:p w14:paraId="30D5B4DC" w14:textId="77777777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CD51832" w14:textId="13791064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 uzdevums (1 punkts)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Dotas divas krustiskas taisnes. Zināms, ka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 +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3 = </w:t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>150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°. Aprēķini 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2 lielumu. </w:t>
      </w:r>
    </w:p>
    <w:p w14:paraId="1934923D" w14:textId="1595F597" w:rsidR="00961866" w:rsidRPr="00C1717B" w:rsidRDefault="005F53F3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74624" behindDoc="0" locked="0" layoutInCell="1" allowOverlap="1" wp14:anchorId="17F8842B" wp14:editId="10AFD498">
            <wp:simplePos x="0" y="0"/>
            <wp:positionH relativeFrom="margin">
              <wp:posOffset>4908550</wp:posOffset>
            </wp:positionH>
            <wp:positionV relativeFrom="margin">
              <wp:posOffset>2317115</wp:posOffset>
            </wp:positionV>
            <wp:extent cx="1737360" cy="937260"/>
            <wp:effectExtent l="0" t="0" r="0" b="0"/>
            <wp:wrapSquare wrapText="bothSides"/>
            <wp:docPr id="1397092648" name="Attēls 1" descr="Attēls, kurā ir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92648" name="Attēls 1" descr="Attēls, kurā ir rinda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AF7BC" w14:textId="33A9D67B" w:rsidR="00961866" w:rsidRPr="00C1717B" w:rsidRDefault="00961866" w:rsidP="0096186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A 190°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  <w:t xml:space="preserve">B </w:t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>30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°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C 90°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D </w:t>
      </w:r>
      <w:r w:rsidR="00BD0AB1" w:rsidRPr="00C1717B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5° </w:t>
      </w:r>
    </w:p>
    <w:p w14:paraId="3F85196A" w14:textId="7CA65BC9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91C604E" w14:textId="3D9C62D5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0A75306" w14:textId="2D989669" w:rsidR="004C4A88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 uzdevums (2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Dots taisnleņķa trijstūris KLM (</w:t>
      </w:r>
      <w:r w:rsidRPr="00C1717B">
        <w:rPr>
          <w:rFonts w:ascii="Cambria Math" w:hAnsi="Cambria Math" w:cs="Cambria Math"/>
          <w:sz w:val="24"/>
          <w:szCs w:val="24"/>
          <w:lang w:val="lv-LV"/>
        </w:rPr>
        <w:t>∢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K = 90°), LM = 9 cm un KM = 7 cm. Aprēķini malas KL garumu.</w:t>
      </w:r>
    </w:p>
    <w:p w14:paraId="4E28D9FB" w14:textId="7C6DFB50" w:rsidR="004C4A88" w:rsidRPr="00C1717B" w:rsidRDefault="004C4A88" w:rsidP="004C4A88">
      <w:pPr>
        <w:rPr>
          <w:lang w:val="lv-LV"/>
        </w:rPr>
      </w:pPr>
    </w:p>
    <w:p w14:paraId="7F8E2963" w14:textId="77777777" w:rsidR="005A0BB5" w:rsidRPr="00C1717B" w:rsidRDefault="004C4A88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85FA7D2" wp14:editId="38B6236B">
            <wp:extent cx="6134100" cy="1264920"/>
            <wp:effectExtent l="0" t="0" r="0" b="0"/>
            <wp:docPr id="572906688" name="Attēls 572906688" descr="Attēls, kurā ir bīdāmās durvis, ēka, krustvārdu mīkla, garnel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906688" name="Attēls 572906688" descr="Attēls, kurā ir bīdāmās durvis, ēka, krustvārdu mīkla, garnele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9F3A" w14:textId="77777777" w:rsidR="005A0BB5" w:rsidRPr="00C1717B" w:rsidRDefault="005A0BB5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6695853" w14:textId="0F332840" w:rsidR="005A0BB5" w:rsidRPr="00C1717B" w:rsidRDefault="005A0BB5" w:rsidP="005A0B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 uzdevumā tev ir iespēja demonstrēt zināšanas, izpratni un prasmes kombinatorikā, un varbūtību elementos.</w:t>
      </w:r>
    </w:p>
    <w:p w14:paraId="726E4356" w14:textId="0B83FCC9" w:rsidR="005A0BB5" w:rsidRPr="00C1717B" w:rsidRDefault="005A0BB5" w:rsidP="005A0BB5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noProof/>
          <w:lang w:val="lv-LV"/>
        </w:rPr>
        <w:drawing>
          <wp:anchor distT="0" distB="0" distL="114300" distR="114300" simplePos="0" relativeHeight="251668480" behindDoc="0" locked="0" layoutInCell="1" allowOverlap="1" wp14:anchorId="377321DC" wp14:editId="561F2D71">
            <wp:simplePos x="0" y="0"/>
            <wp:positionH relativeFrom="margin">
              <wp:posOffset>5372100</wp:posOffset>
            </wp:positionH>
            <wp:positionV relativeFrom="margin">
              <wp:posOffset>6979920</wp:posOffset>
            </wp:positionV>
            <wp:extent cx="1455420" cy="428625"/>
            <wp:effectExtent l="0" t="0" r="0" b="9525"/>
            <wp:wrapSquare wrapText="bothSides"/>
            <wp:docPr id="2106795989" name="Attēls 2106795989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04515" name="Attēls 1" descr="Attēls, kurā ir teksts&#10;&#10;Apraksts ģenerēts automātisk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A3C9F" w14:textId="4CD05CAA" w:rsidR="005A0BB5" w:rsidRPr="00C1717B" w:rsidRDefault="005A0BB5" w:rsidP="005A0BB5">
      <w:pPr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5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 uzdevums (3 punkti)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Dotas četras kartītes ar cipariem 2, 5, 7 un 8. Izvēloties uz labu laimi divas no kartītēm, tiek veidoti </w:t>
      </w:r>
      <w:proofErr w:type="spellStart"/>
      <w:r w:rsidRPr="00C1717B">
        <w:rPr>
          <w:rFonts w:ascii="Times New Roman" w:hAnsi="Times New Roman" w:cs="Times New Roman"/>
          <w:sz w:val="24"/>
          <w:szCs w:val="24"/>
          <w:lang w:val="lv-LV"/>
        </w:rPr>
        <w:t>divciparu</w:t>
      </w:r>
      <w:proofErr w:type="spellEnd"/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skaitļi (pirmā izvilktā kartīte rāda desmitu skaitu, otrā – vienu skaitu)</w:t>
      </w:r>
      <w:r w:rsidRPr="00C1717B"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  <w:t xml:space="preserve"> </w:t>
      </w:r>
    </w:p>
    <w:p w14:paraId="08945557" w14:textId="77777777" w:rsidR="005A0BB5" w:rsidRPr="00C1717B" w:rsidRDefault="005A0BB5" w:rsidP="005A0BB5">
      <w:pPr>
        <w:rPr>
          <w:rFonts w:ascii="Times New Roman" w:hAnsi="Times New Roman" w:cs="Times New Roman"/>
          <w:noProof/>
          <w:sz w:val="24"/>
          <w:szCs w:val="24"/>
          <w:lang w:val="lv-LV"/>
          <w14:ligatures w14:val="standardContextual"/>
        </w:rPr>
      </w:pPr>
    </w:p>
    <w:p w14:paraId="3D9A9936" w14:textId="70E03700" w:rsidR="005A0BB5" w:rsidRPr="00C1717B" w:rsidRDefault="005A0BB5" w:rsidP="005A0BB5">
      <w:pPr>
        <w:rPr>
          <w:lang w:val="lv-LV"/>
        </w:rPr>
      </w:pPr>
      <w:r w:rsidRPr="00C1717B">
        <w:rPr>
          <w:lang w:val="lv-LV"/>
        </w:rPr>
        <w:t>1</w:t>
      </w:r>
      <w:r w:rsidR="005F53F3">
        <w:rPr>
          <w:lang w:val="lv-LV"/>
        </w:rPr>
        <w:t>5</w:t>
      </w:r>
      <w:r w:rsidRPr="00C1717B">
        <w:rPr>
          <w:lang w:val="lv-LV"/>
        </w:rPr>
        <w:t xml:space="preserve">.1. (1 punkts) Nosaki, cik dažādu </w:t>
      </w:r>
      <w:proofErr w:type="spellStart"/>
      <w:r w:rsidRPr="00C1717B">
        <w:rPr>
          <w:lang w:val="lv-LV"/>
        </w:rPr>
        <w:t>divciparu</w:t>
      </w:r>
      <w:proofErr w:type="spellEnd"/>
      <w:r w:rsidRPr="00C1717B">
        <w:rPr>
          <w:lang w:val="lv-LV"/>
        </w:rPr>
        <w:t xml:space="preserve"> skaitļu var izveidot</w:t>
      </w:r>
    </w:p>
    <w:p w14:paraId="6EF485B4" w14:textId="77777777" w:rsidR="005A0BB5" w:rsidRPr="00C1717B" w:rsidRDefault="005A0BB5" w:rsidP="005A0BB5">
      <w:pPr>
        <w:rPr>
          <w:lang w:val="lv-LV"/>
        </w:rPr>
      </w:pPr>
    </w:p>
    <w:p w14:paraId="103F52FF" w14:textId="0C68A32E" w:rsidR="004C4A88" w:rsidRPr="00C1717B" w:rsidRDefault="00545F2F" w:rsidP="005A0BB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lang w:val="lv-LV"/>
        </w:rPr>
        <w:t>1</w:t>
      </w:r>
      <w:r w:rsidR="005F53F3">
        <w:rPr>
          <w:lang w:val="lv-LV"/>
        </w:rPr>
        <w:t>5</w:t>
      </w:r>
      <w:r w:rsidR="005A0BB5" w:rsidRPr="00C1717B">
        <w:rPr>
          <w:lang w:val="lv-LV"/>
        </w:rPr>
        <w:t>.2. (2 punkti) Aprēķini varbūtību, ka, nejauši izvēloties divas kartītes, izveidotais skaitlis ir mazāks nekā 75.</w:t>
      </w:r>
      <w:r w:rsidR="004C4A88" w:rsidRPr="00C1717B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21C2E5EA" w14:textId="1F65FAB2" w:rsidR="00627727" w:rsidRPr="00C1717B" w:rsidRDefault="00627727" w:rsidP="00627727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lastRenderedPageBreak/>
        <w:t>1</w:t>
      </w:r>
      <w:r w:rsidR="005F53F3">
        <w:rPr>
          <w:rFonts w:ascii="Times New Roman" w:hAnsi="Times New Roman" w:cs="Times New Roman"/>
          <w:b/>
          <w:bCs/>
          <w:sz w:val="28"/>
          <w:szCs w:val="28"/>
          <w:lang w:val="lv-LV"/>
        </w:rPr>
        <w:t>6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 – 1</w:t>
      </w:r>
      <w:r w:rsidR="005F53F3">
        <w:rPr>
          <w:rFonts w:ascii="Times New Roman" w:hAnsi="Times New Roman" w:cs="Times New Roman"/>
          <w:b/>
          <w:bCs/>
          <w:sz w:val="28"/>
          <w:szCs w:val="28"/>
          <w:lang w:val="lv-LV"/>
        </w:rPr>
        <w:t>7</w:t>
      </w:r>
      <w:r w:rsidRPr="00C1717B">
        <w:rPr>
          <w:rFonts w:ascii="Times New Roman" w:hAnsi="Times New Roman" w:cs="Times New Roman"/>
          <w:b/>
          <w:bCs/>
          <w:sz w:val="28"/>
          <w:szCs w:val="28"/>
          <w:lang w:val="lv-LV"/>
        </w:rPr>
        <w:t>. uzdevumā tev ir iespēja demonstrēt zināšanas, izpratni un prasmes kompleksu problēmu risināšanā</w:t>
      </w:r>
    </w:p>
    <w:p w14:paraId="65C8AC9A" w14:textId="77777777" w:rsidR="00627727" w:rsidRPr="00C1717B" w:rsidRDefault="00627727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588BAC4" w14:textId="6656F856" w:rsidR="00627727" w:rsidRPr="00C1717B" w:rsidRDefault="00627727" w:rsidP="00627727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6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.uzdevums (4 punkti)</w:t>
      </w:r>
    </w:p>
    <w:p w14:paraId="19B5CD34" w14:textId="77777777" w:rsidR="00627727" w:rsidRPr="00C1717B" w:rsidRDefault="00627727" w:rsidP="0062772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t>Ja veikals piedāvātu 25% atlaidi, tad Zane varētu nopirkt konfekšu kasti un šokolādi par 1,25 eiro lētāk. Bez atlaides 3 konfekšu kastes maksā par 8 eiro vairāk nekā puse no šokolādes cenas. Cik maksā konfekšu kaste un cik šokolāde?</w:t>
      </w:r>
    </w:p>
    <w:p w14:paraId="3799D483" w14:textId="77777777" w:rsidR="00627727" w:rsidRPr="00C1717B" w:rsidRDefault="00627727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C973AB9" w14:textId="77777777" w:rsidR="00627727" w:rsidRPr="00C1717B" w:rsidRDefault="00627727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98938EE" w14:textId="264F36DD" w:rsidR="00627727" w:rsidRDefault="00627727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2378E41" w14:textId="77777777" w:rsidR="005F53F3" w:rsidRDefault="005F53F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C3DBA56" w14:textId="77777777" w:rsidR="005F53F3" w:rsidRDefault="005F53F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91B777E" w14:textId="77777777" w:rsidR="005F53F3" w:rsidRDefault="005F53F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1883A55" w14:textId="77777777" w:rsidR="005F53F3" w:rsidRDefault="005F53F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6B9EEFD" w14:textId="77777777" w:rsidR="005F53F3" w:rsidRDefault="005F53F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56955FB" w14:textId="77777777" w:rsidR="005F53F3" w:rsidRPr="00C1717B" w:rsidRDefault="005F53F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2F98DF8" w14:textId="5D84D08A" w:rsidR="00627727" w:rsidRPr="00C1717B" w:rsidRDefault="00627727" w:rsidP="00627727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5F53F3">
        <w:rPr>
          <w:rFonts w:ascii="Times New Roman" w:hAnsi="Times New Roman" w:cs="Times New Roman"/>
          <w:b/>
          <w:bCs/>
          <w:sz w:val="24"/>
          <w:szCs w:val="24"/>
          <w:lang w:val="lv-LV"/>
        </w:rPr>
        <w:t>7</w:t>
      </w:r>
      <w:r w:rsidRPr="00C1717B">
        <w:rPr>
          <w:rFonts w:ascii="Times New Roman" w:hAnsi="Times New Roman" w:cs="Times New Roman"/>
          <w:b/>
          <w:bCs/>
          <w:sz w:val="24"/>
          <w:szCs w:val="24"/>
          <w:lang w:val="lv-LV"/>
        </w:rPr>
        <w:t>.uzdevums (4 punkti)</w:t>
      </w:r>
    </w:p>
    <w:p w14:paraId="23C2E768" w14:textId="71CB9546" w:rsidR="00987BEC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2A2A9891" wp14:editId="50FE6D1E">
            <wp:extent cx="6796812" cy="2087880"/>
            <wp:effectExtent l="0" t="0" r="4445" b="7620"/>
            <wp:docPr id="255776503" name="Attēls 1" descr="Attēls, kurā ir teksts, ekrānuzņēmums, rinda,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76503" name="Attēls 1" descr="Attēls, kurā ir teksts, ekrānuzņēmums, rinda, diagramma&#10;&#10;Apraksts ģenerēts automātiski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98391" cy="20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68EE9" w14:textId="42C4C5D0" w:rsidR="00C1717B" w:rsidRPr="00C1717B" w:rsidRDefault="00C1717B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19.1. (1 p.) Nosaki flīžu skaitu 4. figūrai.</w:t>
      </w:r>
    </w:p>
    <w:p w14:paraId="5DDB1AF9" w14:textId="77777777" w:rsidR="00C1717B" w:rsidRPr="00C1717B" w:rsidRDefault="00C1717B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C810AD6" w14:textId="77777777" w:rsidR="00C1717B" w:rsidRPr="00C1717B" w:rsidRDefault="00C1717B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FAD8E72" w14:textId="77777777" w:rsidR="00C1717B" w:rsidRPr="00C1717B" w:rsidRDefault="00C1717B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E34DB0D" w14:textId="471300BE" w:rsidR="00987BEC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>19.</w:t>
      </w:r>
      <w:r w:rsidR="00C1717B" w:rsidRPr="00C1717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. (1 p.) Aprēķini flīžu skaitu 20.</w:t>
      </w:r>
      <w:r w:rsidR="00C1717B"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figūrai.</w:t>
      </w:r>
    </w:p>
    <w:p w14:paraId="19D0CCEC" w14:textId="72DD1A9E" w:rsidR="00F007B9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82A2890" w14:textId="77777777" w:rsidR="00F007B9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E9AD835" w14:textId="77777777" w:rsidR="00F007B9" w:rsidRPr="00C1717B" w:rsidRDefault="00F007B9" w:rsidP="004C4A8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C9BFA2F" w14:textId="284D6113" w:rsidR="00F007B9" w:rsidRPr="00C1717B" w:rsidRDefault="00F007B9" w:rsidP="005F53F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1717B">
        <w:rPr>
          <w:rFonts w:ascii="Times New Roman" w:hAnsi="Times New Roman" w:cs="Times New Roman"/>
          <w:sz w:val="24"/>
          <w:szCs w:val="24"/>
          <w:lang w:val="lv-LV"/>
        </w:rPr>
        <w:t xml:space="preserve">19.2. (2 p.) Uzraksti formulu, kas apraksta flīžu skaitu </w:t>
      </w:r>
      <w:proofErr w:type="spellStart"/>
      <w:r w:rsidRPr="00C1717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n</w:t>
      </w:r>
      <w:proofErr w:type="spellEnd"/>
      <w:r w:rsidRPr="00C1717B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 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>figūrai ar kārtas numuru n. Paskaidro lielumus formulā</w:t>
      </w:r>
      <w:r w:rsidRPr="00C1717B">
        <w:rPr>
          <w:rFonts w:ascii="Times New Roman" w:hAnsi="Times New Roman" w:cs="Times New Roman"/>
          <w:sz w:val="24"/>
          <w:szCs w:val="24"/>
          <w:lang w:val="lv-LV"/>
        </w:rPr>
        <w:tab/>
      </w:r>
    </w:p>
    <w:sectPr w:rsidR="00F007B9" w:rsidRPr="00C1717B" w:rsidSect="00A00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280D"/>
    <w:multiLevelType w:val="hybridMultilevel"/>
    <w:tmpl w:val="C4C2B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1B45"/>
    <w:multiLevelType w:val="multilevel"/>
    <w:tmpl w:val="D98A1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3261B"/>
    <w:multiLevelType w:val="hybridMultilevel"/>
    <w:tmpl w:val="C0086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61A10"/>
    <w:multiLevelType w:val="multilevel"/>
    <w:tmpl w:val="2B7C7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6C13A7"/>
    <w:multiLevelType w:val="multilevel"/>
    <w:tmpl w:val="A72EF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D20BD4"/>
    <w:multiLevelType w:val="hybridMultilevel"/>
    <w:tmpl w:val="CF347F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C0E"/>
    <w:multiLevelType w:val="hybridMultilevel"/>
    <w:tmpl w:val="7814FA5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68228">
    <w:abstractNumId w:val="3"/>
  </w:num>
  <w:num w:numId="2" w16cid:durableId="713118036">
    <w:abstractNumId w:val="4"/>
  </w:num>
  <w:num w:numId="3" w16cid:durableId="883373837">
    <w:abstractNumId w:val="6"/>
  </w:num>
  <w:num w:numId="4" w16cid:durableId="574510855">
    <w:abstractNumId w:val="1"/>
  </w:num>
  <w:num w:numId="5" w16cid:durableId="1780487975">
    <w:abstractNumId w:val="0"/>
  </w:num>
  <w:num w:numId="6" w16cid:durableId="781144064">
    <w:abstractNumId w:val="5"/>
  </w:num>
  <w:num w:numId="7" w16cid:durableId="214480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63"/>
    <w:rsid w:val="00001387"/>
    <w:rsid w:val="000746DB"/>
    <w:rsid w:val="001412FE"/>
    <w:rsid w:val="001654B5"/>
    <w:rsid w:val="001D2E2B"/>
    <w:rsid w:val="001E0448"/>
    <w:rsid w:val="002224B1"/>
    <w:rsid w:val="002372F1"/>
    <w:rsid w:val="00324A03"/>
    <w:rsid w:val="0038481D"/>
    <w:rsid w:val="003D41E6"/>
    <w:rsid w:val="004768ED"/>
    <w:rsid w:val="004C4A88"/>
    <w:rsid w:val="00545F2F"/>
    <w:rsid w:val="005513DE"/>
    <w:rsid w:val="005A0BB5"/>
    <w:rsid w:val="005E0EEF"/>
    <w:rsid w:val="005F53F3"/>
    <w:rsid w:val="00627727"/>
    <w:rsid w:val="006E1AAE"/>
    <w:rsid w:val="00710863"/>
    <w:rsid w:val="007825C0"/>
    <w:rsid w:val="00871D76"/>
    <w:rsid w:val="00961866"/>
    <w:rsid w:val="00987BEC"/>
    <w:rsid w:val="009A1576"/>
    <w:rsid w:val="00A00C05"/>
    <w:rsid w:val="00AA339E"/>
    <w:rsid w:val="00B11FFF"/>
    <w:rsid w:val="00B91BEE"/>
    <w:rsid w:val="00BD0AB1"/>
    <w:rsid w:val="00C1717B"/>
    <w:rsid w:val="00C75657"/>
    <w:rsid w:val="00DC6A6C"/>
    <w:rsid w:val="00F007B9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026B"/>
  <w15:chartTrackingRefBased/>
  <w15:docId w15:val="{D11F78BD-186D-462D-AA2C-E2E90C73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0863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10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0863"/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710863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710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89EC-7026-4E7D-A8B1-227BAAE4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3833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37129726354</dc:creator>
  <cp:keywords/>
  <dc:description/>
  <cp:lastModifiedBy>Inta Martuzāne</cp:lastModifiedBy>
  <cp:revision>4</cp:revision>
  <cp:lastPrinted>2024-11-12T19:27:00Z</cp:lastPrinted>
  <dcterms:created xsi:type="dcterms:W3CDTF">2024-11-11T19:18:00Z</dcterms:created>
  <dcterms:modified xsi:type="dcterms:W3CDTF">2024-11-12T19:43:00Z</dcterms:modified>
</cp:coreProperties>
</file>